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FE" w:rsidRDefault="00342FFE" w:rsidP="00342F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757A"/>
          <w:sz w:val="21"/>
          <w:szCs w:val="21"/>
          <w:lang w:eastAsia="fr-FR"/>
        </w:rPr>
      </w:pPr>
      <w:r w:rsidRPr="00342FFE">
        <w:rPr>
          <w:rFonts w:ascii="Arial" w:eastAsia="Times New Roman" w:hAnsi="Arial" w:cs="Arial"/>
          <w:color w:val="222222"/>
          <w:sz w:val="45"/>
          <w:szCs w:val="45"/>
          <w:lang w:eastAsia="fr-FR"/>
        </w:rPr>
        <w:t>La Tendresse</w:t>
      </w:r>
      <w:r>
        <w:rPr>
          <w:rFonts w:ascii="Arial" w:eastAsia="Times New Roman" w:hAnsi="Arial" w:cs="Arial"/>
          <w:color w:val="222222"/>
          <w:sz w:val="45"/>
          <w:szCs w:val="45"/>
          <w:lang w:eastAsia="fr-FR"/>
        </w:rPr>
        <w:t xml:space="preserve">   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45"/>
          <w:szCs w:val="45"/>
          <w:lang w:eastAsia="fr-FR"/>
        </w:rPr>
        <w:t xml:space="preserve"> </w:t>
      </w:r>
      <w:hyperlink r:id="rId4" w:history="1">
        <w:r w:rsidRPr="00342FFE">
          <w:rPr>
            <w:rFonts w:ascii="Arial" w:eastAsia="Times New Roman" w:hAnsi="Arial" w:cs="Arial"/>
            <w:color w:val="660099"/>
            <w:sz w:val="28"/>
            <w:szCs w:val="21"/>
            <w:lang w:eastAsia="fr-FR"/>
          </w:rPr>
          <w:t>Marie Laforêt</w:t>
        </w:r>
      </w:hyperlink>
    </w:p>
    <w:p w:rsidR="00342FFE" w:rsidRDefault="00342FFE" w:rsidP="00342F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757A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70757A"/>
          <w:sz w:val="21"/>
          <w:szCs w:val="21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62"/>
        <w:gridCol w:w="7863"/>
      </w:tblGrid>
      <w:tr w:rsidR="00342FFE" w:rsidTr="00342FFE">
        <w:trPr>
          <w:trHeight w:val="10429"/>
        </w:trPr>
        <w:tc>
          <w:tcPr>
            <w:tcW w:w="7862" w:type="dxa"/>
          </w:tcPr>
          <w:p w:rsidR="00342FFE" w:rsidRPr="00342FFE" w:rsidRDefault="00342FFE" w:rsidP="00342F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</w:pP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t>On peut vivre sans richesse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Presque sans le sou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Des seigneurs et des princesses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Y en a plus beaucoup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Mais vivre sans tendresse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On ne le pourrait pas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Non, non, non, non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On ne le pourrait pas</w:t>
            </w:r>
          </w:p>
          <w:p w:rsidR="00342FFE" w:rsidRPr="00342FFE" w:rsidRDefault="00342FFE" w:rsidP="00342F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</w:pPr>
          </w:p>
          <w:p w:rsidR="00342FFE" w:rsidRPr="00342FFE" w:rsidRDefault="00342FFE" w:rsidP="00342F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</w:pP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t>On peut vivre sans la gloire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Qui ne prouve rien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Être inconnu dans l'histoire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Et s'en trouver bien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Mais vivre sans tendresse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Il n'en est pas question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Non, non, non, non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Il n'en est pas question</w:t>
            </w:r>
          </w:p>
          <w:p w:rsidR="00342FFE" w:rsidRPr="00342FFE" w:rsidRDefault="00342FFE" w:rsidP="00342F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</w:pPr>
          </w:p>
          <w:p w:rsidR="00342FFE" w:rsidRPr="00342FFE" w:rsidRDefault="00342FFE" w:rsidP="00342F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</w:pP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t>Quelle douce faiblesse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Quel joli sentiment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Ce besoin de tendresse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Qui nous vient en naissant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Vraiment, vraiment, vraiment</w:t>
            </w:r>
          </w:p>
          <w:p w:rsidR="00342FFE" w:rsidRPr="00342FFE" w:rsidRDefault="00342FFE" w:rsidP="00342F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</w:pPr>
          </w:p>
          <w:p w:rsidR="00342FFE" w:rsidRPr="00342FFE" w:rsidRDefault="00342FFE" w:rsidP="00342F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</w:pP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t>Le travail est nécessaire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Mais s'il faut rester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Des semaines sans rien faire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Eh bien, on s'y fait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Mais vivre sans tendresse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Le temps vous paraît long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Long, long, long, long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Le temps vous parait long</w:t>
            </w:r>
          </w:p>
          <w:p w:rsidR="00342FFE" w:rsidRDefault="00342FFE" w:rsidP="00342FFE">
            <w:pPr>
              <w:jc w:val="center"/>
              <w:rPr>
                <w:rFonts w:ascii="Arial" w:eastAsia="Times New Roman" w:hAnsi="Arial" w:cs="Arial"/>
                <w:color w:val="222222"/>
                <w:sz w:val="45"/>
                <w:szCs w:val="45"/>
                <w:lang w:eastAsia="fr-FR"/>
              </w:rPr>
            </w:pPr>
          </w:p>
        </w:tc>
        <w:tc>
          <w:tcPr>
            <w:tcW w:w="7863" w:type="dxa"/>
          </w:tcPr>
          <w:p w:rsidR="00342FFE" w:rsidRPr="00342FFE" w:rsidRDefault="00342FFE" w:rsidP="00342F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</w:pP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lastRenderedPageBreak/>
              <w:t>Dans le feu de la jeunesse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Naissent les plaisirs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Et l'amour fait des prouesses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Pour nous éblouir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Oui mais sans la tendresse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L'amour ne serait rien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Non, non, non, non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L'amour ne serait rien</w:t>
            </w:r>
          </w:p>
          <w:p w:rsidR="00342FFE" w:rsidRPr="00342FFE" w:rsidRDefault="00342FFE" w:rsidP="00342F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</w:pPr>
          </w:p>
          <w:p w:rsidR="00342FFE" w:rsidRPr="00342FFE" w:rsidRDefault="00342FFE" w:rsidP="00342F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</w:pP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t>Quand la vie impitoyable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Vous tombe dessus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On n'est plus qu'un pauvre diable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Broyé et déçu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Alors sans la tendresse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D'un cœur qui nous soutient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Non, non, non, non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On n'irait pas plus loin</w:t>
            </w:r>
          </w:p>
          <w:p w:rsidR="00342FFE" w:rsidRPr="00342FFE" w:rsidRDefault="00342FFE" w:rsidP="00342F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</w:pPr>
          </w:p>
          <w:p w:rsidR="00342FFE" w:rsidRPr="00342FFE" w:rsidRDefault="00342FFE" w:rsidP="00342FF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</w:pP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t>Un enfant vous embrasse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Parce qu'on le rend heureux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Tous nos chagrins s'effacent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On a les larmes aux yeux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Mon Dieu, mon Dieu, mon Dieu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Dans votre immense sagesse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Immense ferveur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Faites donc pleuvoir sans cesse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Au fond de nos cœurs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Des torrents de tendresse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Pour que règne l'amour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Règne l'amour</w:t>
            </w:r>
            <w:r w:rsidRPr="00342FFE"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br/>
              <w:t>Jusqu'à la fin des jours</w:t>
            </w:r>
            <w:r>
              <w:rPr>
                <w:rFonts w:ascii="Arial" w:eastAsia="Times New Roman" w:hAnsi="Arial" w:cs="Arial"/>
                <w:color w:val="222222"/>
                <w:sz w:val="28"/>
                <w:szCs w:val="21"/>
                <w:lang w:eastAsia="fr-FR"/>
              </w:rPr>
              <w:t xml:space="preserve">                       </w:t>
            </w:r>
            <w:r w:rsidRPr="00342FFE">
              <w:rPr>
                <w:rFonts w:ascii="Arial" w:eastAsia="Times New Roman" w:hAnsi="Arial" w:cs="Arial"/>
                <w:color w:val="70757A"/>
                <w:sz w:val="18"/>
                <w:szCs w:val="18"/>
                <w:lang w:eastAsia="fr-FR"/>
              </w:rPr>
              <w:t>Source : </w:t>
            </w:r>
            <w:hyperlink r:id="rId5" w:history="1">
              <w:r w:rsidRPr="00342FFE">
                <w:rPr>
                  <w:rFonts w:ascii="Arial" w:eastAsia="Times New Roman" w:hAnsi="Arial" w:cs="Arial"/>
                  <w:color w:val="70757A"/>
                  <w:sz w:val="18"/>
                  <w:szCs w:val="18"/>
                  <w:lang w:eastAsia="fr-FR"/>
                </w:rPr>
                <w:t>LyricFind</w:t>
              </w:r>
            </w:hyperlink>
          </w:p>
          <w:p w:rsidR="00342FFE" w:rsidRPr="00342FFE" w:rsidRDefault="00342FFE" w:rsidP="00342FFE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70757A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70757A"/>
                <w:sz w:val="18"/>
                <w:szCs w:val="18"/>
                <w:lang w:eastAsia="fr-FR"/>
              </w:rPr>
              <w:t xml:space="preserve">                                                                                             </w:t>
            </w:r>
            <w:r w:rsidRPr="00342FFE">
              <w:rPr>
                <w:rFonts w:ascii="Arial" w:eastAsia="Times New Roman" w:hAnsi="Arial" w:cs="Arial"/>
                <w:color w:val="70757A"/>
                <w:sz w:val="18"/>
                <w:szCs w:val="18"/>
                <w:lang w:eastAsia="fr-FR"/>
              </w:rPr>
              <w:t>Paroliers : Noël Roux / Hubert Giraud</w:t>
            </w:r>
          </w:p>
          <w:p w:rsidR="00342FFE" w:rsidRPr="00342FFE" w:rsidRDefault="00342FFE" w:rsidP="00342FFE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70757A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70757A"/>
                <w:sz w:val="18"/>
                <w:szCs w:val="18"/>
                <w:lang w:eastAsia="fr-FR"/>
              </w:rPr>
              <w:t xml:space="preserve">                                                                                             </w:t>
            </w:r>
            <w:r w:rsidRPr="00342FFE">
              <w:rPr>
                <w:rFonts w:ascii="Arial" w:eastAsia="Times New Roman" w:hAnsi="Arial" w:cs="Arial"/>
                <w:color w:val="70757A"/>
                <w:sz w:val="18"/>
                <w:szCs w:val="18"/>
                <w:lang w:eastAsia="fr-FR"/>
              </w:rPr>
              <w:t>Paroles de La Tendresse © Semi</w:t>
            </w:r>
          </w:p>
          <w:p w:rsidR="00342FFE" w:rsidRDefault="00342FFE" w:rsidP="00342FFE">
            <w:pPr>
              <w:jc w:val="center"/>
              <w:rPr>
                <w:rFonts w:ascii="Arial" w:eastAsia="Times New Roman" w:hAnsi="Arial" w:cs="Arial"/>
                <w:color w:val="222222"/>
                <w:sz w:val="45"/>
                <w:szCs w:val="45"/>
                <w:lang w:eastAsia="fr-FR"/>
              </w:rPr>
            </w:pPr>
          </w:p>
        </w:tc>
      </w:tr>
    </w:tbl>
    <w:p w:rsidR="00342FFE" w:rsidRPr="00342FFE" w:rsidRDefault="00342FFE" w:rsidP="00342F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5"/>
          <w:szCs w:val="45"/>
          <w:lang w:eastAsia="fr-FR"/>
        </w:rPr>
      </w:pPr>
    </w:p>
    <w:p w:rsidR="003B588F" w:rsidRDefault="00342FFE"/>
    <w:sectPr w:rsidR="003B588F" w:rsidSect="00342FFE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FE"/>
    <w:rsid w:val="00342FFE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076FF-1A77-41D2-8A66-F91F7A0E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463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71012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61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923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43481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08119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1179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9599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23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035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2879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96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3463121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38559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276292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yricfind.com/" TargetMode="External"/><Relationship Id="rId4" Type="http://schemas.openxmlformats.org/officeDocument/2006/relationships/hyperlink" Target="https://www.google.com/search?sxsrf=ALeKk03KA4I4HAvxxfUgBVaphxyD3804Jw:1585754959888&amp;q=fans-de-marie-laforet&amp;stick=H4sIAAAAAAAAAONgVuLRT9c3NMwtTzeIN89axCqalphXrJuSqpubWJSZqpuTmJZflFoCAMLVf1coAAAA&amp;sa=X&amp;ved=2ahUKEwiK0NbIxcfoAhV18OAKHXGmCuoQMTAAegQIDBAF&amp;sxsrf=ALeKk03KA4I4HAvxxfUgBVaphxyD3804Jw:158575495988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2020-04-01T15:31:00Z</dcterms:created>
  <dcterms:modified xsi:type="dcterms:W3CDTF">2020-04-01T15:37:00Z</dcterms:modified>
</cp:coreProperties>
</file>