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Default="00D122EE">
      <w:r>
        <w:t>Trouver le nombre de chiffres au quotient :</w:t>
      </w:r>
    </w:p>
    <w:p w:rsidR="00D122EE" w:rsidRDefault="00D122EE" w:rsidP="005A0997">
      <w:r>
        <w:t>3/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>56 : 6</w:t>
      </w:r>
    </w:p>
    <w:p w:rsidR="00D122EE" w:rsidRDefault="00D122EE" w:rsidP="00D122EE">
      <w:r>
        <w:t>6 X 1 &lt; 56 &lt; 6X10 donc mon quotient se promène entre 1 et 9 donc un seul chiffre.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>359 : 8</w:t>
      </w:r>
    </w:p>
    <w:p w:rsidR="00D122EE" w:rsidRDefault="00D122EE" w:rsidP="00D122EE">
      <w:r>
        <w:t>8x 10 &lt; 359 &lt; 8x100 donc mon quotient se promène entre 11 et 99 donc 2 chiffres.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>1 674 : 9</w:t>
      </w:r>
    </w:p>
    <w:p w:rsidR="00D122EE" w:rsidRDefault="00D122EE" w:rsidP="00D122EE">
      <w:r>
        <w:t>9x 100 &lt; 1 674 &lt; 9x 1 000 donc mon quotient se promène entre 101 et 999 donc 3 chiffres.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 xml:space="preserve">145 : 8 </w:t>
      </w:r>
    </w:p>
    <w:p w:rsidR="00D122EE" w:rsidRDefault="00D122EE" w:rsidP="00D122EE">
      <w:r>
        <w:t>8x 10 &lt; 145 &lt; 8x100 donc mon quotient se promène entre 11 et 99 donc 2 chiffres.</w:t>
      </w:r>
    </w:p>
    <w:p w:rsidR="00D122EE" w:rsidRPr="005A0997" w:rsidRDefault="00D122EE" w:rsidP="00D122EE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A0997">
        <w:rPr>
          <w:b/>
          <w:u w:val="single"/>
        </w:rPr>
        <w:t xml:space="preserve">1 078 : 10 </w:t>
      </w:r>
    </w:p>
    <w:p w:rsidR="00D122EE" w:rsidRDefault="00D122EE" w:rsidP="00D122EE">
      <w:r>
        <w:t>10 x 10</w:t>
      </w:r>
      <w:r w:rsidR="00482A8E">
        <w:t>0</w:t>
      </w:r>
      <w:r>
        <w:t xml:space="preserve"> &lt; 1 078 &lt; 10 x 100</w:t>
      </w:r>
      <w:r w:rsidR="00482A8E">
        <w:t>0</w:t>
      </w:r>
      <w:r>
        <w:t xml:space="preserve"> donc mon quotient se promène </w:t>
      </w:r>
      <w:r w:rsidR="00482A8E">
        <w:t>entre 101</w:t>
      </w:r>
      <w:r w:rsidR="005A0997">
        <w:t xml:space="preserve"> et 99</w:t>
      </w:r>
      <w:r w:rsidR="00482A8E">
        <w:t xml:space="preserve">9 donc 3 </w:t>
      </w:r>
      <w:r w:rsidR="005A0997">
        <w:t>chiffres.</w:t>
      </w:r>
    </w:p>
    <w:p w:rsidR="005A0997" w:rsidRDefault="005A0997" w:rsidP="00D122EE">
      <w:r>
        <w:t xml:space="preserve">4/ 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67 : 3</w:t>
      </w:r>
      <w:r>
        <w:t xml:space="preserve"> on a 3x10 &lt; 67 &lt; 3x 100 donc le quotient est entre 11 et 99 donc deux chiffres donc </w:t>
      </w:r>
      <w:r w:rsidRPr="005A0997">
        <w:rPr>
          <w:b/>
          <w:highlight w:val="yellow"/>
        </w:rPr>
        <w:t>22</w:t>
      </w:r>
      <w:r w:rsidRPr="005A0997">
        <w:rPr>
          <w:b/>
        </w:rPr>
        <w:t xml:space="preserve"> </w:t>
      </w:r>
      <w:r>
        <w:t xml:space="preserve">est la seule réponse possible. 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174 : 4</w:t>
      </w:r>
      <w:r>
        <w:t xml:space="preserve"> , on a 4x10 &lt; 174 &lt; 4x100 donc le quotient est entre 11 et 99 donc deux chiffres donc </w:t>
      </w:r>
      <w:r w:rsidRPr="005A0997">
        <w:rPr>
          <w:highlight w:val="yellow"/>
        </w:rPr>
        <w:t>43</w:t>
      </w:r>
      <w:r>
        <w:t xml:space="preserve"> est la seule réponse possible.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654 : 6</w:t>
      </w:r>
      <w:r>
        <w:t xml:space="preserve"> , on a 6x100 &lt; 654 &lt; 6x 1 000 donc le quotient est entre 101 et 999 donc 3 chiffres donc </w:t>
      </w:r>
      <w:r w:rsidRPr="005A0997">
        <w:rPr>
          <w:highlight w:val="yellow"/>
        </w:rPr>
        <w:t>109</w:t>
      </w:r>
      <w:r>
        <w:t xml:space="preserve"> 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809 : 5</w:t>
      </w:r>
      <w:r>
        <w:t xml:space="preserve"> , on a 5x 100 &lt; 809 &lt; 5 x 1 000 donc le quotient est entre 101 et 999 donc 3 chiffres donc </w:t>
      </w:r>
      <w:r w:rsidRPr="005A0997">
        <w:rPr>
          <w:highlight w:val="yellow"/>
        </w:rPr>
        <w:t>161</w:t>
      </w:r>
    </w:p>
    <w:p w:rsidR="005A0997" w:rsidRDefault="005A0997" w:rsidP="005A0997">
      <w:pPr>
        <w:pStyle w:val="Paragraphedeliste"/>
        <w:numPr>
          <w:ilvl w:val="0"/>
          <w:numId w:val="3"/>
        </w:numPr>
      </w:pPr>
      <w:r w:rsidRPr="005A0997">
        <w:rPr>
          <w:b/>
          <w:u w:val="single"/>
        </w:rPr>
        <w:t>790 : 7</w:t>
      </w:r>
      <w:r>
        <w:t xml:space="preserve"> , on a 7x100 &lt; 790 &lt; 7 x 1000 donc le quotient est entre 101 et 999 donc 3 chiffres donc </w:t>
      </w:r>
      <w:r w:rsidRPr="005A0997">
        <w:rPr>
          <w:highlight w:val="yellow"/>
        </w:rPr>
        <w:t>112</w:t>
      </w:r>
    </w:p>
    <w:p w:rsidR="005A0997" w:rsidRDefault="005A0997" w:rsidP="005A0997">
      <w:r>
        <w:t>5/ 4440 : 7 , on a 7x100&lt; 4440 &lt; 7x1 000 donc le quotient est entre 101 et 999 donc 3 chiffres donc il ne peut pas trouver 63 !</w:t>
      </w:r>
    </w:p>
    <w:p w:rsidR="005A0997" w:rsidRDefault="005A0997" w:rsidP="005A0997">
      <w:r>
        <w:t xml:space="preserve">6/ </w:t>
      </w:r>
    </w:p>
    <w:p w:rsidR="005A0997" w:rsidRDefault="005A0997" w:rsidP="005A0997">
      <w:pPr>
        <w:pStyle w:val="Paragraphedeliste"/>
        <w:numPr>
          <w:ilvl w:val="0"/>
          <w:numId w:val="4"/>
        </w:numPr>
      </w:pPr>
      <w:r>
        <w:t xml:space="preserve">509 : 6 on a 6x 10&lt; 509&lt;6x100 donc le quotient est entre 11 et 99 donc 2 </w:t>
      </w:r>
      <w:proofErr w:type="gramStart"/>
      <w:r>
        <w:t>chiffres .</w:t>
      </w:r>
      <w:proofErr w:type="gramEnd"/>
      <w:r>
        <w:t xml:space="preserve"> </w:t>
      </w:r>
      <w:r w:rsidR="00727E7E">
        <w:t>On trouve 84 et il reste 5</w:t>
      </w:r>
    </w:p>
    <w:p w:rsidR="005A0997" w:rsidRDefault="00727E7E" w:rsidP="005A0997">
      <w:pPr>
        <w:pStyle w:val="Paragraphedeliste"/>
        <w:numPr>
          <w:ilvl w:val="0"/>
          <w:numId w:val="4"/>
        </w:numPr>
      </w:pPr>
      <w:r>
        <w:t xml:space="preserve">1409 : 4 , on a 4x 100 &lt; 1409 &lt; 4x 1 000 donc quotient de 3 </w:t>
      </w:r>
      <w:proofErr w:type="gramStart"/>
      <w:r>
        <w:t>chiffres .</w:t>
      </w:r>
      <w:proofErr w:type="gramEnd"/>
      <w:r>
        <w:t xml:space="preserve"> On trouve 352 et il reste 1</w:t>
      </w:r>
    </w:p>
    <w:p w:rsidR="00727E7E" w:rsidRDefault="00727E7E" w:rsidP="00727E7E">
      <w:r>
        <w:t xml:space="preserve">7/ </w:t>
      </w:r>
    </w:p>
    <w:p w:rsidR="00727E7E" w:rsidRDefault="00727E7E" w:rsidP="00727E7E">
      <w:pPr>
        <w:pStyle w:val="Paragraphedeliste"/>
        <w:numPr>
          <w:ilvl w:val="0"/>
          <w:numId w:val="5"/>
        </w:numPr>
      </w:pPr>
      <w:r>
        <w:t xml:space="preserve">9 000 : 6 , on a 6x 1 000 &lt; 9 000 &lt; 6x 10 000 donc quotient de 4 </w:t>
      </w:r>
      <w:proofErr w:type="gramStart"/>
      <w:r>
        <w:t>chiffres .</w:t>
      </w:r>
      <w:proofErr w:type="gramEnd"/>
      <w:r>
        <w:t xml:space="preserve"> On trouve 1 500 et il reste 0</w:t>
      </w:r>
    </w:p>
    <w:p w:rsidR="00727E7E" w:rsidRDefault="00727E7E" w:rsidP="00727E7E">
      <w:pPr>
        <w:pStyle w:val="Paragraphedeliste"/>
        <w:numPr>
          <w:ilvl w:val="0"/>
          <w:numId w:val="5"/>
        </w:numPr>
      </w:pPr>
      <w:r>
        <w:t>1941 : 8 , on a 8x 100 &lt; 1941&lt; 8x1 000 donc quotie</w:t>
      </w:r>
      <w:r w:rsidR="00482A8E">
        <w:t xml:space="preserve">nt de 3 </w:t>
      </w:r>
      <w:proofErr w:type="gramStart"/>
      <w:r w:rsidR="00482A8E">
        <w:t>chiffres .</w:t>
      </w:r>
      <w:proofErr w:type="gramEnd"/>
      <w:r w:rsidR="00482A8E">
        <w:t xml:space="preserve"> On trouve 242 et il reste 5</w:t>
      </w:r>
      <w:bookmarkStart w:id="0" w:name="_GoBack"/>
      <w:bookmarkEnd w:id="0"/>
    </w:p>
    <w:p w:rsidR="00727E7E" w:rsidRDefault="00727E7E" w:rsidP="00727E7E">
      <w:pPr>
        <w:pStyle w:val="Paragraphedeliste"/>
        <w:numPr>
          <w:ilvl w:val="0"/>
          <w:numId w:val="5"/>
        </w:numPr>
      </w:pPr>
      <w:r>
        <w:t xml:space="preserve">8432 : 5, on a 5x1000&lt;8432&lt;5x 10 000 donc quotient de 4 </w:t>
      </w:r>
      <w:proofErr w:type="gramStart"/>
      <w:r>
        <w:t>chiffres .</w:t>
      </w:r>
      <w:proofErr w:type="gramEnd"/>
      <w:r>
        <w:t xml:space="preserve"> On trouve 1 686 et il reste 2</w:t>
      </w:r>
    </w:p>
    <w:p w:rsidR="00727E7E" w:rsidRDefault="00727E7E" w:rsidP="00727E7E">
      <w:pPr>
        <w:pStyle w:val="Paragraphedeliste"/>
        <w:numPr>
          <w:ilvl w:val="0"/>
          <w:numId w:val="5"/>
        </w:numPr>
      </w:pPr>
      <w:r>
        <w:t xml:space="preserve">5490 : 9, on a 9x100&lt; 5490 &lt; 9x1 000 donc quotient de 3 </w:t>
      </w:r>
      <w:proofErr w:type="gramStart"/>
      <w:r>
        <w:t>chiffres .</w:t>
      </w:r>
      <w:proofErr w:type="gramEnd"/>
      <w:r>
        <w:t xml:space="preserve"> On trouve 610 et reste 0</w:t>
      </w:r>
    </w:p>
    <w:p w:rsidR="00727E7E" w:rsidRDefault="00727E7E" w:rsidP="00727E7E">
      <w:r>
        <w:lastRenderedPageBreak/>
        <w:t xml:space="preserve">8/ </w:t>
      </w:r>
    </w:p>
    <w:p w:rsidR="00727E7E" w:rsidRDefault="003F1062" w:rsidP="00727E7E">
      <w:pPr>
        <w:pStyle w:val="Paragraphedeliste"/>
        <w:numPr>
          <w:ilvl w:val="0"/>
          <w:numId w:val="6"/>
        </w:numPr>
      </w:pPr>
      <w:r>
        <w:t>456 : 4, on trouve 114 et il reste 0</w:t>
      </w:r>
    </w:p>
    <w:p w:rsidR="003F1062" w:rsidRDefault="003F1062" w:rsidP="00727E7E">
      <w:pPr>
        <w:pStyle w:val="Paragraphedeliste"/>
        <w:numPr>
          <w:ilvl w:val="0"/>
          <w:numId w:val="6"/>
        </w:numPr>
      </w:pPr>
      <w:r>
        <w:t>879 : 5, on trouve 175 et il reste 4</w:t>
      </w:r>
    </w:p>
    <w:p w:rsidR="003F1062" w:rsidRDefault="003F1062" w:rsidP="00727E7E">
      <w:pPr>
        <w:pStyle w:val="Paragraphedeliste"/>
        <w:numPr>
          <w:ilvl w:val="0"/>
          <w:numId w:val="6"/>
        </w:numPr>
      </w:pPr>
      <w:r>
        <w:t>124 :7 , on trouve 17 et il reste 5</w:t>
      </w:r>
    </w:p>
    <w:p w:rsidR="003F1062" w:rsidRDefault="003F1062" w:rsidP="00727E7E">
      <w:pPr>
        <w:pStyle w:val="Paragraphedeliste"/>
        <w:numPr>
          <w:ilvl w:val="0"/>
          <w:numId w:val="6"/>
        </w:numPr>
      </w:pPr>
      <w:r>
        <w:t>308 :8, on trouve 38 et il reste 4</w:t>
      </w:r>
    </w:p>
    <w:p w:rsidR="003F1062" w:rsidRDefault="003F1062" w:rsidP="00727E7E">
      <w:pPr>
        <w:pStyle w:val="Paragraphedeliste"/>
        <w:numPr>
          <w:ilvl w:val="0"/>
          <w:numId w:val="6"/>
        </w:numPr>
      </w:pPr>
      <w:r>
        <w:t>3460 : 5, on trouve 692 et il reste 0</w:t>
      </w:r>
    </w:p>
    <w:p w:rsidR="003F1062" w:rsidRDefault="003F1062" w:rsidP="003F1062">
      <w:r>
        <w:t>9/ 96 c’est 7x 13 et il reste 5cm</w:t>
      </w:r>
    </w:p>
    <w:p w:rsidR="003F1062" w:rsidRDefault="003F1062" w:rsidP="003F1062"/>
    <w:p w:rsidR="003F1062" w:rsidRPr="003F1062" w:rsidRDefault="003F1062" w:rsidP="003F1062">
      <w:pPr>
        <w:rPr>
          <w:b/>
          <w:u w:val="single"/>
        </w:rPr>
      </w:pPr>
      <w:r w:rsidRPr="003F1062">
        <w:rPr>
          <w:b/>
          <w:u w:val="single"/>
        </w:rPr>
        <w:t xml:space="preserve">Si tu as eu des soucis dans la pose </w:t>
      </w:r>
      <w:proofErr w:type="gramStart"/>
      <w:r w:rsidRPr="003F1062">
        <w:rPr>
          <w:b/>
          <w:u w:val="single"/>
        </w:rPr>
        <w:t>d’opérations ,</w:t>
      </w:r>
      <w:proofErr w:type="gramEnd"/>
      <w:r w:rsidRPr="003F1062">
        <w:rPr>
          <w:b/>
          <w:u w:val="single"/>
        </w:rPr>
        <w:t xml:space="preserve"> </w:t>
      </w:r>
      <w:proofErr w:type="spellStart"/>
      <w:r w:rsidRPr="003F1062">
        <w:rPr>
          <w:b/>
          <w:u w:val="single"/>
        </w:rPr>
        <w:t>dis moi</w:t>
      </w:r>
      <w:proofErr w:type="spellEnd"/>
      <w:r w:rsidRPr="003F1062">
        <w:rPr>
          <w:b/>
          <w:u w:val="single"/>
        </w:rPr>
        <w:t xml:space="preserve"> le par mail et je t’enverrai en scan ma copie car sur ordi à taper c’est pas simple pour bien aligner !!!!</w:t>
      </w:r>
    </w:p>
    <w:sectPr w:rsidR="003F1062" w:rsidRPr="003F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786E"/>
    <w:multiLevelType w:val="hybridMultilevel"/>
    <w:tmpl w:val="C53882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6E3"/>
    <w:multiLevelType w:val="hybridMultilevel"/>
    <w:tmpl w:val="D07EFF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AC6"/>
    <w:multiLevelType w:val="hybridMultilevel"/>
    <w:tmpl w:val="FFECA9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5CD0"/>
    <w:multiLevelType w:val="hybridMultilevel"/>
    <w:tmpl w:val="D1041D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579D"/>
    <w:multiLevelType w:val="hybridMultilevel"/>
    <w:tmpl w:val="D07EFF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810"/>
    <w:multiLevelType w:val="hybridMultilevel"/>
    <w:tmpl w:val="D90C1E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16"/>
    <w:rsid w:val="00240216"/>
    <w:rsid w:val="003F1062"/>
    <w:rsid w:val="00482A8E"/>
    <w:rsid w:val="005A0997"/>
    <w:rsid w:val="00727E7E"/>
    <w:rsid w:val="00760A82"/>
    <w:rsid w:val="00BD0CBF"/>
    <w:rsid w:val="00D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89BF-09F3-486D-841C-7F1BF2B8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2E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A0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2020-03-24T14:03:00Z</dcterms:created>
  <dcterms:modified xsi:type="dcterms:W3CDTF">2020-03-25T09:19:00Z</dcterms:modified>
</cp:coreProperties>
</file>